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EF" w:rsidRDefault="006E20EF" w:rsidP="006E20EF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6E20EF" w:rsidRDefault="006E20EF" w:rsidP="006E20EF">
      <w:pPr>
        <w:spacing w:line="360" w:lineRule="auto"/>
        <w:rPr>
          <w:b/>
          <w:sz w:val="32"/>
          <w:szCs w:val="32"/>
        </w:rPr>
      </w:pPr>
    </w:p>
    <w:p w:rsidR="006E20EF" w:rsidRDefault="006E20EF" w:rsidP="006E20E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 трубами                      стальными </w:t>
      </w:r>
      <w:r w:rsidR="00406605">
        <w:rPr>
          <w:b/>
          <w:sz w:val="32"/>
          <w:szCs w:val="32"/>
        </w:rPr>
        <w:t>б/</w:t>
      </w:r>
      <w:proofErr w:type="spellStart"/>
      <w:r w:rsidR="00406605">
        <w:rPr>
          <w:b/>
          <w:sz w:val="32"/>
          <w:szCs w:val="32"/>
        </w:rPr>
        <w:t>ш</w:t>
      </w:r>
      <w:proofErr w:type="spellEnd"/>
      <w:r w:rsidR="00406605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 xml:space="preserve"> </w:t>
      </w:r>
      <w:r w:rsidR="00406605">
        <w:rPr>
          <w:b/>
          <w:sz w:val="32"/>
          <w:szCs w:val="32"/>
        </w:rPr>
        <w:t xml:space="preserve">октябре месяце </w:t>
      </w:r>
      <w:r>
        <w:rPr>
          <w:b/>
          <w:sz w:val="32"/>
          <w:szCs w:val="32"/>
        </w:rPr>
        <w:t>2015 года</w:t>
      </w:r>
    </w:p>
    <w:p w:rsidR="006E20EF" w:rsidRDefault="006E20EF" w:rsidP="006E20EF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6E20EF" w:rsidRDefault="006E20EF" w:rsidP="006E20EF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785CD0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3,640</w:t>
            </w:r>
            <w:r w:rsidR="00785CD0">
              <w:rPr>
                <w:sz w:val="24"/>
                <w:szCs w:val="24"/>
                <w:lang w:eastAsia="en-US"/>
              </w:rPr>
              <w:t>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4066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«Металлист-Самара»-</w:t>
            </w:r>
          </w:p>
        </w:tc>
      </w:tr>
      <w:tr w:rsidR="00785CD0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0,556</w:t>
            </w:r>
            <w:r w:rsidR="00785CD0">
              <w:rPr>
                <w:sz w:val="24"/>
                <w:szCs w:val="24"/>
                <w:lang w:eastAsia="en-US"/>
              </w:rPr>
              <w:t>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lang w:eastAsia="en-US"/>
              </w:rPr>
            </w:pPr>
          </w:p>
        </w:tc>
      </w:tr>
      <w:tr w:rsidR="00785CD0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C84AB2" w:rsidP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2,354</w:t>
            </w:r>
            <w:r w:rsidR="00785CD0">
              <w:rPr>
                <w:sz w:val="24"/>
                <w:szCs w:val="24"/>
                <w:lang w:eastAsia="en-US"/>
              </w:rPr>
              <w:t>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6605" w:rsidTr="005F33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</w:t>
            </w:r>
            <w:r w:rsidR="00C84A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2,829</w:t>
            </w:r>
            <w:r w:rsidR="00406605">
              <w:rPr>
                <w:sz w:val="24"/>
                <w:szCs w:val="24"/>
                <w:lang w:eastAsia="en-US"/>
              </w:rPr>
              <w:t>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</w:tr>
      <w:tr w:rsidR="00406605" w:rsidTr="005F33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0,307</w:t>
            </w:r>
            <w:r w:rsidR="00406605">
              <w:rPr>
                <w:sz w:val="24"/>
                <w:szCs w:val="24"/>
                <w:lang w:eastAsia="en-US"/>
              </w:rPr>
              <w:t>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</w:tr>
      <w:tr w:rsidR="00406605" w:rsidTr="005F33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05" w:rsidRDefault="00C84AB2" w:rsidP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0,533тн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</w:tr>
      <w:tr w:rsidR="00406605" w:rsidTr="005F336F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0,125тн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</w:tr>
      <w:tr w:rsidR="00406605" w:rsidTr="005F33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0,070тн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</w:tr>
      <w:tr w:rsidR="00406605" w:rsidTr="005F33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0,470тн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</w:tr>
      <w:tr w:rsidR="00406605" w:rsidTr="00C84AB2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C84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0,818тн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05" w:rsidRDefault="00406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</w:tcBorders>
          </w:tcPr>
          <w:p w:rsidR="00406605" w:rsidRDefault="00406605">
            <w:pPr>
              <w:rPr>
                <w:sz w:val="24"/>
                <w:szCs w:val="24"/>
                <w:lang w:eastAsia="en-US"/>
              </w:rPr>
            </w:pPr>
          </w:p>
        </w:tc>
      </w:tr>
      <w:tr w:rsidR="00C84AB2" w:rsidTr="00C84AB2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5200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5200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0,556тн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left w:val="single" w:sz="4" w:space="0" w:color="000000"/>
            </w:tcBorders>
          </w:tcPr>
          <w:p w:rsidR="00C84AB2" w:rsidRDefault="00C84AB2">
            <w:pPr>
              <w:rPr>
                <w:sz w:val="24"/>
                <w:szCs w:val="24"/>
                <w:lang w:eastAsia="en-US"/>
              </w:rPr>
            </w:pPr>
          </w:p>
        </w:tc>
      </w:tr>
      <w:tr w:rsidR="00C84AB2" w:rsidTr="005F336F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B2" w:rsidRDefault="00C84A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:rsidR="00C84AB2" w:rsidRDefault="00C84AB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614F61" w:rsidRDefault="00614F61"/>
    <w:sectPr w:rsidR="00614F61" w:rsidSect="0061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20EF"/>
    <w:rsid w:val="002A0614"/>
    <w:rsid w:val="00406605"/>
    <w:rsid w:val="00511C83"/>
    <w:rsid w:val="0052006D"/>
    <w:rsid w:val="00614F61"/>
    <w:rsid w:val="006A46CE"/>
    <w:rsid w:val="006E20EF"/>
    <w:rsid w:val="007731E8"/>
    <w:rsid w:val="00785CD0"/>
    <w:rsid w:val="00C11635"/>
    <w:rsid w:val="00C84AB2"/>
    <w:rsid w:val="00D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8</cp:revision>
  <dcterms:created xsi:type="dcterms:W3CDTF">2015-07-08T11:41:00Z</dcterms:created>
  <dcterms:modified xsi:type="dcterms:W3CDTF">2015-10-05T11:56:00Z</dcterms:modified>
</cp:coreProperties>
</file>